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7BF3" w14:textId="77777777" w:rsidR="00CE2A1F" w:rsidRPr="00CE2A1F" w:rsidRDefault="00CE2A1F" w:rsidP="00CE2A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40"/>
          <w:szCs w:val="40"/>
          <w:lang w:eastAsia="cs-CZ"/>
          <w14:ligatures w14:val="none"/>
        </w:rPr>
      </w:pPr>
      <w:r w:rsidRPr="00CE2A1F">
        <w:rPr>
          <w:rFonts w:eastAsia="Times New Roman" w:cstheme="minorHAnsi"/>
          <w:b/>
          <w:bCs/>
          <w:kern w:val="0"/>
          <w:sz w:val="40"/>
          <w:szCs w:val="40"/>
          <w:lang w:eastAsia="cs-CZ"/>
          <w14:ligatures w14:val="none"/>
        </w:rPr>
        <w:t>Příloha č. 1 - Formulář pro reklamaci</w:t>
      </w:r>
    </w:p>
    <w:p w14:paraId="563BC449" w14:textId="48517190" w:rsidR="00CE2A1F" w:rsidRPr="00CE2A1F" w:rsidRDefault="00CE2A1F" w:rsidP="00CE2A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proofErr w:type="gramStart"/>
      <w:r w:rsidRPr="00CE2A1F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Adresát:   </w:t>
      </w:r>
      <w:proofErr w:type="gramEnd"/>
      <w:r w:rsidRPr="00CE2A1F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            Martin Bartoš, Doubravník 241, 592 61 </w:t>
      </w:r>
    </w:p>
    <w:p w14:paraId="4DE60866" w14:textId="77777777" w:rsidR="00CE2A1F" w:rsidRPr="00CE2A1F" w:rsidRDefault="00CE2A1F" w:rsidP="00CE2A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E2A1F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Uplatnění reklamace</w:t>
      </w:r>
    </w:p>
    <w:tbl>
      <w:tblPr>
        <w:tblW w:w="91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1"/>
        <w:gridCol w:w="5769"/>
      </w:tblGrid>
      <w:tr w:rsidR="00CE2A1F" w:rsidRPr="00CE2A1F" w14:paraId="3A290E92" w14:textId="77777777" w:rsidTr="00CE2A1F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0CDD0FC4" w14:textId="1EC2B77E" w:rsidR="00CE2A1F" w:rsidRPr="00CE2A1F" w:rsidRDefault="00CE2A1F" w:rsidP="00CE2A1F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E2A1F"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t>Datum uzavření Smlouvy: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  <w:tc>
          <w:tcPr>
            <w:tcW w:w="5790" w:type="dxa"/>
            <w:vAlign w:val="center"/>
            <w:hideMark/>
          </w:tcPr>
          <w:p w14:paraId="17B29C76" w14:textId="77777777" w:rsidR="00CE2A1F" w:rsidRPr="00CE2A1F" w:rsidRDefault="00CE2A1F" w:rsidP="00CE2A1F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E2A1F"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E2A1F" w:rsidRPr="00CE2A1F" w14:paraId="089C33EE" w14:textId="77777777" w:rsidTr="00CE2A1F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5420B740" w14:textId="77777777" w:rsidR="00CE2A1F" w:rsidRPr="00CE2A1F" w:rsidRDefault="00CE2A1F" w:rsidP="00CE2A1F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E2A1F"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t>Jméno a příjmení:</w:t>
            </w:r>
          </w:p>
        </w:tc>
        <w:tc>
          <w:tcPr>
            <w:tcW w:w="5790" w:type="dxa"/>
            <w:vAlign w:val="center"/>
            <w:hideMark/>
          </w:tcPr>
          <w:p w14:paraId="062305A5" w14:textId="77777777" w:rsidR="00CE2A1F" w:rsidRPr="00CE2A1F" w:rsidRDefault="00CE2A1F" w:rsidP="00CE2A1F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E2A1F"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E2A1F" w:rsidRPr="00CE2A1F" w14:paraId="3A732F61" w14:textId="77777777" w:rsidTr="00CE2A1F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6B80F2A5" w14:textId="2F062621" w:rsidR="00CE2A1F" w:rsidRPr="00CE2A1F" w:rsidRDefault="00CE2A1F" w:rsidP="00CE2A1F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CE2A1F"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t>Adresa:</w:t>
            </w:r>
          </w:p>
        </w:tc>
        <w:tc>
          <w:tcPr>
            <w:tcW w:w="5790" w:type="dxa"/>
            <w:vAlign w:val="center"/>
            <w:hideMark/>
          </w:tcPr>
          <w:p w14:paraId="4CE9A531" w14:textId="77777777" w:rsidR="00CE2A1F" w:rsidRPr="00CE2A1F" w:rsidRDefault="00CE2A1F" w:rsidP="00CE2A1F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E2A1F"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E2A1F" w:rsidRPr="00CE2A1F" w14:paraId="5B564B59" w14:textId="77777777" w:rsidTr="00CE2A1F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6FED6943" w14:textId="19F19329" w:rsidR="00CE2A1F" w:rsidRPr="00CE2A1F" w:rsidRDefault="00CE2A1F" w:rsidP="00CE2A1F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CE2A1F"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t>E-mailová adresa:</w:t>
            </w:r>
          </w:p>
        </w:tc>
        <w:tc>
          <w:tcPr>
            <w:tcW w:w="5790" w:type="dxa"/>
            <w:vAlign w:val="center"/>
            <w:hideMark/>
          </w:tcPr>
          <w:p w14:paraId="01EC250E" w14:textId="77777777" w:rsidR="00CE2A1F" w:rsidRPr="00CE2A1F" w:rsidRDefault="00CE2A1F" w:rsidP="00CE2A1F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E2A1F"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E2A1F" w:rsidRPr="00CE2A1F" w14:paraId="5EF10D04" w14:textId="77777777" w:rsidTr="00CE2A1F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18957732" w14:textId="63A75732" w:rsidR="00CE2A1F" w:rsidRPr="00CE2A1F" w:rsidRDefault="00CE2A1F" w:rsidP="00CE2A1F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CE2A1F"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t>Zboží, které je reklamováno:</w:t>
            </w:r>
          </w:p>
        </w:tc>
        <w:tc>
          <w:tcPr>
            <w:tcW w:w="5790" w:type="dxa"/>
            <w:vAlign w:val="center"/>
            <w:hideMark/>
          </w:tcPr>
          <w:p w14:paraId="390A65D2" w14:textId="77777777" w:rsidR="00CE2A1F" w:rsidRPr="00CE2A1F" w:rsidRDefault="00CE2A1F" w:rsidP="00CE2A1F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E2A1F"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E2A1F" w:rsidRPr="00CE2A1F" w14:paraId="4EE06E02" w14:textId="77777777" w:rsidTr="00CE2A1F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608D4996" w14:textId="25C9080F" w:rsidR="00CE2A1F" w:rsidRPr="00CE2A1F" w:rsidRDefault="00CE2A1F" w:rsidP="00CE2A1F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CE2A1F"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t>Popis vad Zboží:</w:t>
            </w:r>
          </w:p>
        </w:tc>
        <w:tc>
          <w:tcPr>
            <w:tcW w:w="5790" w:type="dxa"/>
            <w:vAlign w:val="center"/>
            <w:hideMark/>
          </w:tcPr>
          <w:p w14:paraId="274CF85A" w14:textId="77777777" w:rsidR="00CE2A1F" w:rsidRPr="00CE2A1F" w:rsidRDefault="00CE2A1F" w:rsidP="00CE2A1F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E2A1F"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E2A1F" w:rsidRPr="00CE2A1F" w14:paraId="26BF3ADC" w14:textId="77777777" w:rsidTr="00CE2A1F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12E9305A" w14:textId="4EC719A4" w:rsidR="00CE2A1F" w:rsidRPr="00CE2A1F" w:rsidRDefault="00CE2A1F" w:rsidP="00CE2A1F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CE2A1F"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t>Navrhovaný způsob pro vyřízení reklamace:</w:t>
            </w:r>
          </w:p>
        </w:tc>
        <w:tc>
          <w:tcPr>
            <w:tcW w:w="5790" w:type="dxa"/>
            <w:vAlign w:val="center"/>
            <w:hideMark/>
          </w:tcPr>
          <w:p w14:paraId="16F09635" w14:textId="77777777" w:rsidR="00CE2A1F" w:rsidRPr="00CE2A1F" w:rsidRDefault="00CE2A1F" w:rsidP="00CE2A1F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E2A1F"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</w:tbl>
    <w:p w14:paraId="1141C7F7" w14:textId="77777777" w:rsidR="00CE2A1F" w:rsidRPr="00CE2A1F" w:rsidRDefault="00CE2A1F" w:rsidP="00CE2A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E2A1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23A1117E" w14:textId="77777777" w:rsidR="00CE2A1F" w:rsidRPr="00CE2A1F" w:rsidRDefault="00CE2A1F" w:rsidP="00CE2A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E2A1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 </w:t>
      </w:r>
    </w:p>
    <w:p w14:paraId="7528E28A" w14:textId="77777777" w:rsidR="00CE2A1F" w:rsidRPr="00CE2A1F" w:rsidRDefault="00CE2A1F" w:rsidP="00CE2A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E2A1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Datum:</w:t>
      </w:r>
    </w:p>
    <w:p w14:paraId="3C87CB2F" w14:textId="77777777" w:rsidR="00CE2A1F" w:rsidRPr="00CE2A1F" w:rsidRDefault="00CE2A1F" w:rsidP="00CE2A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E2A1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Podpis:</w:t>
      </w:r>
    </w:p>
    <w:p w14:paraId="1BB8CB6D" w14:textId="77777777" w:rsidR="00A80CC8" w:rsidRPr="00CE2A1F" w:rsidRDefault="00A80CC8">
      <w:pPr>
        <w:rPr>
          <w:rFonts w:cstheme="minorHAnsi"/>
        </w:rPr>
      </w:pPr>
    </w:p>
    <w:sectPr w:rsidR="00A80CC8" w:rsidRPr="00CE2A1F" w:rsidSect="003F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D5"/>
    <w:rsid w:val="00057153"/>
    <w:rsid w:val="003F4BF7"/>
    <w:rsid w:val="005D1ED5"/>
    <w:rsid w:val="00705F77"/>
    <w:rsid w:val="00755938"/>
    <w:rsid w:val="008C53CD"/>
    <w:rsid w:val="00985664"/>
    <w:rsid w:val="00A80CC8"/>
    <w:rsid w:val="00B62BB9"/>
    <w:rsid w:val="00CE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44A29"/>
  <w15:chartTrackingRefBased/>
  <w15:docId w15:val="{8E9C6B4F-1654-41F4-91A5-2723A7C3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1ED5"/>
    <w:rPr>
      <w:kern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E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CE2A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8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500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Bosanacova</dc:creator>
  <cp:keywords/>
  <dc:description/>
  <cp:lastModifiedBy>Jasmina Bosanacova</cp:lastModifiedBy>
  <cp:revision>2</cp:revision>
  <dcterms:created xsi:type="dcterms:W3CDTF">2024-06-04T13:29:00Z</dcterms:created>
  <dcterms:modified xsi:type="dcterms:W3CDTF">2024-06-04T13:29:00Z</dcterms:modified>
</cp:coreProperties>
</file>